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D01D0">
        <w:rPr>
          <w:rFonts w:eastAsia="Times New Roman"/>
          <w:b/>
          <w:color w:val="000000"/>
          <w:sz w:val="26"/>
          <w:szCs w:val="26"/>
        </w:rPr>
        <w:t>14</w:t>
      </w:r>
    </w:p>
    <w:p w:rsidR="00ED01D0" w:rsidRPr="00B41F62" w:rsidRDefault="00ED01D0" w:rsidP="00ED01D0">
      <w:pPr>
        <w:spacing w:before="240" w:after="240" w:line="240" w:lineRule="auto"/>
        <w:jc w:val="center"/>
        <w:rPr>
          <w:b/>
          <w:bCs/>
          <w:sz w:val="28"/>
          <w:szCs w:val="28"/>
          <w:lang w:val="it-IT"/>
        </w:rPr>
      </w:pPr>
      <w:r>
        <w:rPr>
          <w:b/>
          <w:szCs w:val="26"/>
          <w:lang w:val="nl-NL"/>
        </w:rPr>
        <w:t>CHƯƠNG 5: INTERNET</w:t>
      </w:r>
    </w:p>
    <w:p w:rsidR="00D56FF9" w:rsidRDefault="00ED01D0" w:rsidP="00ED01D0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41F62">
        <w:rPr>
          <w:b/>
          <w:bCs/>
          <w:sz w:val="28"/>
          <w:szCs w:val="28"/>
          <w:lang w:val="it-IT"/>
        </w:rPr>
        <w:t xml:space="preserve">BÀI 13:  INTERNET </w:t>
      </w:r>
      <w:r>
        <w:rPr>
          <w:b/>
          <w:bCs/>
          <w:sz w:val="28"/>
          <w:szCs w:val="28"/>
          <w:lang w:val="it-IT"/>
        </w:rPr>
        <w:t>. (3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ED01D0" w:rsidRPr="00902E8B" w:rsidRDefault="00ED01D0" w:rsidP="00ED01D0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ED01D0">
        <w:rPr>
          <w:b/>
          <w:bCs/>
          <w:sz w:val="28"/>
          <w:szCs w:val="28"/>
          <w:lang w:val="it-IT"/>
        </w:rPr>
        <w:t>ÔN T</w:t>
      </w:r>
      <w:r>
        <w:rPr>
          <w:b/>
          <w:bCs/>
          <w:sz w:val="28"/>
          <w:szCs w:val="28"/>
          <w:lang w:val="it-IT"/>
        </w:rPr>
        <w:t>Ậ</w:t>
      </w:r>
      <w:r w:rsidRPr="00ED01D0">
        <w:rPr>
          <w:b/>
          <w:bCs/>
          <w:sz w:val="28"/>
          <w:szCs w:val="28"/>
          <w:lang w:val="it-IT"/>
        </w:rPr>
        <w:t xml:space="preserve">P </w:t>
      </w:r>
      <w:r>
        <w:rPr>
          <w:b/>
          <w:bCs/>
          <w:sz w:val="28"/>
          <w:szCs w:val="28"/>
          <w:lang w:val="it-IT"/>
        </w:rPr>
        <w:t>. (1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C689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FC689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</w:t>
      </w:r>
      <w:r w:rsidR="00FC689C">
        <w:rPr>
          <w:i/>
          <w:sz w:val="26"/>
          <w:szCs w:val="26"/>
        </w:rPr>
        <w:t>Internet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FC689C" w:rsidP="00FC689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Ôn tập</w:t>
      </w:r>
      <w:r w:rsidR="00742DB1" w:rsidRPr="00742DB1">
        <w:rPr>
          <w:i/>
          <w:sz w:val="26"/>
          <w:szCs w:val="26"/>
        </w:rPr>
        <w:t>.</w:t>
      </w:r>
    </w:p>
    <w:p w:rsidR="008B5857" w:rsidRPr="0006102A" w:rsidRDefault="008B5857" w:rsidP="00FC689C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C689C" w:rsidP="00FC689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Sử dụng được Internet</w:t>
      </w:r>
      <w:r w:rsidR="00F024F7" w:rsidRPr="0006102A">
        <w:rPr>
          <w:i/>
          <w:sz w:val="26"/>
          <w:szCs w:val="26"/>
        </w:rPr>
        <w:t>.</w:t>
      </w:r>
    </w:p>
    <w:p w:rsidR="008B5857" w:rsidRPr="0006102A" w:rsidRDefault="008B5857" w:rsidP="00FC689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FC689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FC689C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FC689C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FC689C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FC689C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FC689C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FC689C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</w:t>
      </w:r>
      <w:r w:rsidR="00FC689C">
        <w:rPr>
          <w:rFonts w:eastAsia="Times New Roman"/>
          <w:sz w:val="26"/>
          <w:szCs w:val="26"/>
        </w:rPr>
        <w:t>h chia sẻ tài nguyên trong hệ thống máy tính</w:t>
      </w:r>
      <w:r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FC689C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FC689C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="00FC689C">
        <w:rPr>
          <w:sz w:val="26"/>
          <w:szCs w:val="26"/>
        </w:rPr>
        <w:t>tạo Email bằng yahoo, gmail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50"/>
        <w:gridCol w:w="1510"/>
        <w:gridCol w:w="1687"/>
        <w:gridCol w:w="1411"/>
        <w:gridCol w:w="1321"/>
        <w:gridCol w:w="751"/>
      </w:tblGrid>
      <w:tr w:rsidR="008B5857" w:rsidRPr="0006102A" w:rsidTr="00FC689C">
        <w:tc>
          <w:tcPr>
            <w:tcW w:w="3850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0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32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ED01D0" w:rsidP="006D7CCF">
            <w:pPr>
              <w:jc w:val="center"/>
              <w:rPr>
                <w:sz w:val="26"/>
                <w:szCs w:val="26"/>
              </w:rPr>
            </w:pPr>
            <w:r w:rsidRPr="00B41F62">
              <w:rPr>
                <w:b/>
                <w:bCs/>
                <w:sz w:val="28"/>
                <w:szCs w:val="28"/>
                <w:lang w:val="it-IT"/>
              </w:rPr>
              <w:t xml:space="preserve">BÀI 13:  INTERNET </w:t>
            </w:r>
            <w:r>
              <w:rPr>
                <w:b/>
                <w:bCs/>
                <w:sz w:val="28"/>
                <w:szCs w:val="28"/>
                <w:lang w:val="it-IT"/>
              </w:rPr>
              <w:t>. (3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FC689C">
        <w:tc>
          <w:tcPr>
            <w:tcW w:w="3850" w:type="dxa"/>
          </w:tcPr>
          <w:p w:rsidR="00ED01D0" w:rsidRPr="000E3AFA" w:rsidRDefault="00ED01D0" w:rsidP="00FC689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0E3AFA">
              <w:rPr>
                <w:b/>
                <w:sz w:val="26"/>
                <w:szCs w:val="26"/>
                <w:lang w:val="nl-NL"/>
              </w:rPr>
              <w:t>III. Các dịch vụ ch</w:t>
            </w:r>
            <w:r w:rsidRPr="000E3AFA">
              <w:rPr>
                <w:rFonts w:cs="VNI-Times"/>
                <w:b/>
                <w:sz w:val="26"/>
                <w:szCs w:val="26"/>
                <w:lang w:val="nl-NL"/>
              </w:rPr>
              <w:t>í</w:t>
            </w:r>
            <w:r w:rsidRPr="000E3AFA">
              <w:rPr>
                <w:b/>
                <w:sz w:val="26"/>
                <w:szCs w:val="26"/>
                <w:lang w:val="nl-NL"/>
              </w:rPr>
              <w:t>nh của Internet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0E3AFA">
              <w:rPr>
                <w:b/>
                <w:sz w:val="26"/>
                <w:szCs w:val="26"/>
                <w:lang w:val="nl-NL"/>
              </w:rPr>
              <w:t>IV. Giao thức v</w:t>
            </w:r>
            <w:r w:rsidRPr="000E3AFA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0E3AFA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0E3AFA">
              <w:rPr>
                <w:b/>
                <w:sz w:val="26"/>
                <w:szCs w:val="26"/>
                <w:lang w:val="nl-NL"/>
              </w:rPr>
              <w:t>ịa chỉ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lastRenderedPageBreak/>
              <w:t>1. Giao thức TCP/IP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 Địa chỉ IP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 xml:space="preserve">3. Dịch vụ </w:t>
            </w:r>
            <w:r w:rsidRPr="000E3AFA">
              <w:rPr>
                <w:rFonts w:hint="eastAsia"/>
                <w:sz w:val="26"/>
                <w:szCs w:val="26"/>
                <w:lang w:val="nl-NL"/>
              </w:rPr>
              <w:t>đá</w:t>
            </w:r>
            <w:r w:rsidRPr="000E3AFA">
              <w:rPr>
                <w:sz w:val="26"/>
                <w:szCs w:val="26"/>
                <w:lang w:val="nl-NL"/>
              </w:rPr>
              <w:t>nh tên vùng (DNS)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4. Địa chỉ URL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0E3AFA">
              <w:rPr>
                <w:b/>
                <w:sz w:val="26"/>
                <w:szCs w:val="26"/>
                <w:lang w:val="nl-NL"/>
              </w:rPr>
              <w:t>V. Kết nối Internet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 Kết nối quay số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 Kết nối chuy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ê</w:t>
            </w:r>
            <w:r w:rsidRPr="000E3AFA">
              <w:rPr>
                <w:sz w:val="26"/>
                <w:szCs w:val="26"/>
                <w:lang w:val="nl-NL"/>
              </w:rPr>
              <w:t>n dụng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3 Một số nh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0E3AFA">
              <w:rPr>
                <w:sz w:val="26"/>
                <w:szCs w:val="26"/>
                <w:lang w:val="nl-NL"/>
              </w:rPr>
              <w:t xml:space="preserve"> cung cấp dịch vụ ở Việt Nam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0E3AFA">
              <w:rPr>
                <w:b/>
                <w:sz w:val="26"/>
                <w:szCs w:val="26"/>
                <w:lang w:val="nl-NL"/>
              </w:rPr>
              <w:t>VI. Sử dụng một số dịch vụ Internet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 World Wide Web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1.1. Giới thiệu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1.1.1. Dịch vụ w.w.w v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0E3AFA">
              <w:rPr>
                <w:sz w:val="26"/>
                <w:szCs w:val="26"/>
                <w:lang w:val="nl-NL"/>
              </w:rPr>
              <w:t xml:space="preserve"> c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0E3AFA">
              <w:rPr>
                <w:sz w:val="26"/>
                <w:szCs w:val="26"/>
                <w:lang w:val="nl-NL"/>
              </w:rPr>
              <w:t>c Website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1.1.2. Các trình duyệt Web th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ô</w:t>
            </w:r>
            <w:r w:rsidRPr="000E3AFA">
              <w:rPr>
                <w:sz w:val="26"/>
                <w:szCs w:val="26"/>
                <w:lang w:val="nl-NL"/>
              </w:rPr>
              <w:t>ng dụng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1.2. Duyệt Web bằng Internet Explorer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 xml:space="preserve">1.2.1. Khởi </w:t>
            </w:r>
            <w:r w:rsidRPr="000E3AFA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0E3AFA">
              <w:rPr>
                <w:sz w:val="26"/>
                <w:szCs w:val="26"/>
                <w:lang w:val="nl-NL"/>
              </w:rPr>
              <w:t>ộng Internet Explorer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1.2.2. Cửa sổ Internet Explorer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1.2.3 Các thao tác cơ bản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 Email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2.1. Giới thiệu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2.2. Phương thức sử dụng Email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2.2.1. Web 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2.2.2. Phần mềm Mail client tại m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0E3AFA">
              <w:rPr>
                <w:sz w:val="26"/>
                <w:szCs w:val="26"/>
                <w:lang w:val="nl-NL"/>
              </w:rPr>
              <w:t>y trạm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2.3. Địa chỉ Email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2.4. Sử dụng chương trình Outlook Express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 xml:space="preserve">2.4.1. Khởi </w:t>
            </w:r>
            <w:r w:rsidRPr="000E3AFA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0E3AFA">
              <w:rPr>
                <w:sz w:val="26"/>
                <w:szCs w:val="26"/>
                <w:lang w:val="nl-NL"/>
              </w:rPr>
              <w:t>ộng Outlook Express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2.4.2. Cửa sổ Outlook Express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2.4.3. Các thao tác cơ bản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2.5. Một số phần mềm sử dụng Mail tr</w:t>
            </w:r>
            <w:r w:rsidRPr="000E3AFA">
              <w:rPr>
                <w:rFonts w:cs="VNI-Times"/>
                <w:sz w:val="26"/>
                <w:szCs w:val="26"/>
                <w:lang w:val="nl-NL"/>
              </w:rPr>
              <w:t>ê</w:t>
            </w:r>
            <w:r w:rsidRPr="000E3AFA">
              <w:rPr>
                <w:sz w:val="26"/>
                <w:szCs w:val="26"/>
                <w:lang w:val="nl-NL"/>
              </w:rPr>
              <w:t>n Web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lastRenderedPageBreak/>
              <w:t>2.5.1. Hot 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2.5.2. Yahoo Mail</w:t>
            </w:r>
          </w:p>
          <w:p w:rsidR="00ED01D0" w:rsidRPr="000E3AFA" w:rsidRDefault="00ED01D0" w:rsidP="00FC689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E3AFA">
              <w:rPr>
                <w:sz w:val="26"/>
                <w:szCs w:val="26"/>
                <w:lang w:val="nl-NL"/>
              </w:rPr>
              <w:t>2.5.3. VNN</w:t>
            </w:r>
          </w:p>
          <w:p w:rsidR="00896EA7" w:rsidRDefault="00896EA7" w:rsidP="00FC689C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510" w:type="dxa"/>
          </w:tcPr>
          <w:p w:rsidR="006D7CCF" w:rsidRPr="0006102A" w:rsidRDefault="006D7CCF" w:rsidP="00FC689C">
            <w:pPr>
              <w:spacing w:before="120" w:after="120"/>
              <w:ind w:left="2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FC689C" w:rsidRDefault="006D7CCF" w:rsidP="00FC689C">
            <w:pPr>
              <w:spacing w:before="120" w:after="120"/>
              <w:ind w:left="2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FC689C">
            <w:pPr>
              <w:spacing w:before="120" w:after="120"/>
              <w:ind w:left="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Phát vấn</w:t>
            </w:r>
          </w:p>
          <w:p w:rsidR="00896EA7" w:rsidRPr="0006102A" w:rsidRDefault="00896EA7" w:rsidP="00FC689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7" w:type="dxa"/>
          </w:tcPr>
          <w:p w:rsidR="00742DB1" w:rsidRDefault="00742DB1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FC689C">
              <w:rPr>
                <w:sz w:val="26"/>
                <w:szCs w:val="26"/>
              </w:rPr>
              <w:t>tạo Email bằng yahoo, gmail.</w:t>
            </w:r>
          </w:p>
          <w:p w:rsidR="00742DB1" w:rsidRPr="008F382A" w:rsidRDefault="00742DB1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Hướng dẫn làm bài tập.</w:t>
            </w:r>
          </w:p>
        </w:tc>
        <w:tc>
          <w:tcPr>
            <w:tcW w:w="1411" w:type="dxa"/>
          </w:tcPr>
          <w:p w:rsidR="006D7CCF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</w:p>
          <w:p w:rsidR="006D7CCF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Thảo luận nhóm và </w:t>
            </w:r>
            <w:r>
              <w:rPr>
                <w:sz w:val="26"/>
                <w:szCs w:val="26"/>
              </w:rPr>
              <w:lastRenderedPageBreak/>
              <w:t>trả lời câu hỏi</w:t>
            </w:r>
          </w:p>
          <w:p w:rsidR="00896EA7" w:rsidRPr="0006102A" w:rsidRDefault="00896EA7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6D7CCF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tính, Máy chiếu, </w:t>
            </w:r>
            <w:r w:rsidR="00FC689C">
              <w:rPr>
                <w:sz w:val="26"/>
                <w:szCs w:val="26"/>
              </w:rPr>
              <w:t>Internet</w:t>
            </w:r>
            <w:r w:rsidRPr="0006102A">
              <w:rPr>
                <w:sz w:val="26"/>
                <w:szCs w:val="26"/>
              </w:rPr>
              <w:t xml:space="preserve">, </w:t>
            </w:r>
            <w:r w:rsidRPr="0006102A">
              <w:rPr>
                <w:sz w:val="26"/>
                <w:szCs w:val="26"/>
              </w:rPr>
              <w:lastRenderedPageBreak/>
              <w:t>Tài liệu tham khảo</w:t>
            </w:r>
          </w:p>
          <w:p w:rsidR="006D7CCF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3342FC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Pr="00ED01D0" w:rsidRDefault="00ED01D0" w:rsidP="000E3AFA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it-IT"/>
              </w:rPr>
            </w:pPr>
            <w:r w:rsidRPr="00ED01D0">
              <w:rPr>
                <w:b/>
                <w:bCs/>
                <w:sz w:val="28"/>
                <w:szCs w:val="28"/>
                <w:lang w:val="it-IT"/>
              </w:rPr>
              <w:lastRenderedPageBreak/>
              <w:t>ÔN T</w:t>
            </w:r>
            <w:r>
              <w:rPr>
                <w:b/>
                <w:bCs/>
                <w:sz w:val="28"/>
                <w:szCs w:val="28"/>
                <w:lang w:val="it-IT"/>
              </w:rPr>
              <w:t>Ậ</w:t>
            </w:r>
            <w:r w:rsidRPr="00ED01D0">
              <w:rPr>
                <w:b/>
                <w:bCs/>
                <w:sz w:val="28"/>
                <w:szCs w:val="28"/>
                <w:lang w:val="it-IT"/>
              </w:rPr>
              <w:t xml:space="preserve">P </w:t>
            </w:r>
            <w:r>
              <w:rPr>
                <w:b/>
                <w:bCs/>
                <w:sz w:val="28"/>
                <w:szCs w:val="28"/>
                <w:lang w:val="it-IT"/>
              </w:rPr>
              <w:t>. (1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FC689C">
        <w:tc>
          <w:tcPr>
            <w:tcW w:w="3850" w:type="dxa"/>
          </w:tcPr>
          <w:p w:rsidR="00896EA7" w:rsidRDefault="00FC689C" w:rsidP="00FC689C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nl-NL"/>
              </w:rPr>
              <w:t>Ôn tập MS Word</w:t>
            </w:r>
          </w:p>
        </w:tc>
        <w:tc>
          <w:tcPr>
            <w:tcW w:w="1510" w:type="dxa"/>
          </w:tcPr>
          <w:p w:rsidR="006D7CCF" w:rsidRPr="0006102A" w:rsidRDefault="006D7CCF" w:rsidP="00FC689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FC689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FC689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87" w:type="dxa"/>
          </w:tcPr>
          <w:p w:rsidR="00896EA7" w:rsidRPr="008F382A" w:rsidRDefault="00FC689C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ôn tập MS Word</w:t>
            </w:r>
            <w:r w:rsidR="00742DB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</w:tcPr>
          <w:p w:rsidR="006D7CCF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896EA7" w:rsidRPr="0006102A" w:rsidRDefault="006D7CCF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896EA7" w:rsidRDefault="003342FC" w:rsidP="00FC689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FC689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FC689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FC689C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FC689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FC689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FC689C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6D7CCF" w:rsidRPr="0006102A" w:rsidRDefault="00FC689C" w:rsidP="00FC689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tổng hợp MS Word</w:t>
            </w:r>
            <w:r w:rsidR="006D7CC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67" w:type="dxa"/>
          </w:tcPr>
          <w:p w:rsidR="00A97D1F" w:rsidRPr="0006102A" w:rsidRDefault="00FC689C" w:rsidP="00FC689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FC689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C689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E1456"/>
    <w:rsid w:val="000E3AFA"/>
    <w:rsid w:val="00202FAD"/>
    <w:rsid w:val="00220BEB"/>
    <w:rsid w:val="002E0352"/>
    <w:rsid w:val="002E19A4"/>
    <w:rsid w:val="003342FC"/>
    <w:rsid w:val="003A3E0D"/>
    <w:rsid w:val="003D6BA9"/>
    <w:rsid w:val="003D7E22"/>
    <w:rsid w:val="0045110E"/>
    <w:rsid w:val="004776B0"/>
    <w:rsid w:val="004C5338"/>
    <w:rsid w:val="00542DD5"/>
    <w:rsid w:val="005A67A7"/>
    <w:rsid w:val="0061028E"/>
    <w:rsid w:val="006A5C06"/>
    <w:rsid w:val="006D7CCF"/>
    <w:rsid w:val="006F1631"/>
    <w:rsid w:val="00704680"/>
    <w:rsid w:val="00742DB1"/>
    <w:rsid w:val="008169C4"/>
    <w:rsid w:val="00871B6A"/>
    <w:rsid w:val="00896EA7"/>
    <w:rsid w:val="008A0D6C"/>
    <w:rsid w:val="008A4F13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97D1F"/>
    <w:rsid w:val="00B0204B"/>
    <w:rsid w:val="00BE503E"/>
    <w:rsid w:val="00C005C7"/>
    <w:rsid w:val="00C43B28"/>
    <w:rsid w:val="00C95553"/>
    <w:rsid w:val="00C97F66"/>
    <w:rsid w:val="00D24BBC"/>
    <w:rsid w:val="00D56FF9"/>
    <w:rsid w:val="00D85C7E"/>
    <w:rsid w:val="00DC1ABB"/>
    <w:rsid w:val="00DD3A9C"/>
    <w:rsid w:val="00DF2C64"/>
    <w:rsid w:val="00E10A07"/>
    <w:rsid w:val="00E553BC"/>
    <w:rsid w:val="00EC7DA4"/>
    <w:rsid w:val="00ED01D0"/>
    <w:rsid w:val="00ED6684"/>
    <w:rsid w:val="00F024F7"/>
    <w:rsid w:val="00F20F9F"/>
    <w:rsid w:val="00F94478"/>
    <w:rsid w:val="00FC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6</cp:revision>
  <dcterms:created xsi:type="dcterms:W3CDTF">2016-05-16T13:44:00Z</dcterms:created>
  <dcterms:modified xsi:type="dcterms:W3CDTF">2016-05-20T02:46:00Z</dcterms:modified>
</cp:coreProperties>
</file>